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A85B05" w14:textId="77777777" w:rsidR="00DB028D" w:rsidRDefault="008D7255" w:rsidP="008D7255">
      <w:pPr>
        <w:tabs>
          <w:tab w:val="left" w:pos="3450"/>
        </w:tabs>
        <w:rPr>
          <w:rFonts w:ascii="Arial" w:hAnsi="Arial" w:cs="Arial"/>
          <w:b/>
        </w:rPr>
      </w:pPr>
      <w:r>
        <w:rPr>
          <w:rFonts w:cs="Arial"/>
          <w:sz w:val="96"/>
          <w:szCs w:val="96"/>
        </w:rPr>
        <w:tab/>
      </w:r>
      <w:r w:rsidR="005E5059" w:rsidRPr="005E5059">
        <w:rPr>
          <w:rFonts w:ascii="Arial" w:hAnsi="Arial" w:cs="Arial"/>
          <w:b/>
          <w:sz w:val="24"/>
        </w:rPr>
        <w:t>DECLARAÇÃO</w:t>
      </w:r>
    </w:p>
    <w:p w14:paraId="14B8A044" w14:textId="77777777" w:rsidR="005E5059" w:rsidRPr="005E5059" w:rsidRDefault="005E5059" w:rsidP="008D7255">
      <w:pPr>
        <w:tabs>
          <w:tab w:val="left" w:pos="3450"/>
        </w:tabs>
        <w:rPr>
          <w:rFonts w:ascii="Arial" w:hAnsi="Arial" w:cs="Arial"/>
          <w:b/>
        </w:rPr>
      </w:pPr>
    </w:p>
    <w:p w14:paraId="09E91531" w14:textId="0ACDAF6A" w:rsidR="005E5059" w:rsidRPr="005E5059" w:rsidRDefault="005E5059" w:rsidP="005E5059">
      <w:pPr>
        <w:tabs>
          <w:tab w:val="left" w:pos="2835"/>
        </w:tabs>
        <w:spacing w:after="0" w:line="360" w:lineRule="auto"/>
        <w:jc w:val="both"/>
        <w:rPr>
          <w:rFonts w:ascii="Arial" w:hAnsi="Arial" w:cs="Arial"/>
          <w:szCs w:val="20"/>
        </w:rPr>
      </w:pPr>
      <w:r w:rsidRPr="005E5059">
        <w:rPr>
          <w:rFonts w:ascii="Arial" w:hAnsi="Arial" w:cs="Arial"/>
          <w:b/>
          <w:szCs w:val="20"/>
        </w:rPr>
        <w:t>Município:</w:t>
      </w:r>
      <w:r w:rsidR="00AC7DC3">
        <w:rPr>
          <w:rFonts w:ascii="Arial" w:hAnsi="Arial" w:cs="Arial"/>
          <w:szCs w:val="20"/>
        </w:rPr>
        <w:t xml:space="preserve"> </w:t>
      </w:r>
      <w:r w:rsidR="00FE4689">
        <w:rPr>
          <w:rFonts w:ascii="Arial" w:hAnsi="Arial" w:cs="Arial"/>
          <w:szCs w:val="20"/>
        </w:rPr>
        <w:t>Araputanga</w:t>
      </w:r>
      <w:r w:rsidR="003D274D">
        <w:rPr>
          <w:rFonts w:ascii="Arial" w:hAnsi="Arial" w:cs="Arial"/>
          <w:szCs w:val="20"/>
        </w:rPr>
        <w:t xml:space="preserve"> </w:t>
      </w:r>
      <w:r w:rsidRPr="005E5059">
        <w:rPr>
          <w:rFonts w:ascii="Arial" w:hAnsi="Arial" w:cs="Arial"/>
          <w:szCs w:val="20"/>
        </w:rPr>
        <w:t>- MT</w:t>
      </w:r>
    </w:p>
    <w:p w14:paraId="4DDEAD06" w14:textId="5F09ACF3" w:rsidR="005E5059" w:rsidRPr="005E5059" w:rsidRDefault="005E5059" w:rsidP="005E5059">
      <w:pPr>
        <w:spacing w:after="0" w:line="360" w:lineRule="auto"/>
        <w:jc w:val="both"/>
        <w:rPr>
          <w:rFonts w:ascii="Arial" w:hAnsi="Arial" w:cs="Arial"/>
          <w:szCs w:val="20"/>
        </w:rPr>
      </w:pPr>
      <w:r w:rsidRPr="005E5059">
        <w:rPr>
          <w:rFonts w:ascii="Arial" w:hAnsi="Arial" w:cs="Arial"/>
          <w:b/>
          <w:szCs w:val="20"/>
        </w:rPr>
        <w:t>Vias:</w:t>
      </w:r>
      <w:r w:rsidRPr="005E5059">
        <w:rPr>
          <w:rFonts w:ascii="Arial" w:hAnsi="Arial" w:cs="Arial"/>
          <w:szCs w:val="20"/>
        </w:rPr>
        <w:t xml:space="preserve"> </w:t>
      </w:r>
      <w:r w:rsidR="00FE4689">
        <w:rPr>
          <w:rFonts w:ascii="Arial" w:hAnsi="Arial" w:cs="Arial"/>
          <w:szCs w:val="20"/>
        </w:rPr>
        <w:t>Av. Castelo Branco, R. José Caldeira Vila, R. Vinte e Seis e R. da Passagem.</w:t>
      </w:r>
    </w:p>
    <w:p w14:paraId="72A0B02B" w14:textId="77777777" w:rsidR="005E5059" w:rsidRPr="005E5059" w:rsidRDefault="005E5059" w:rsidP="005E5059">
      <w:pPr>
        <w:spacing w:after="0" w:line="360" w:lineRule="auto"/>
        <w:jc w:val="both"/>
        <w:rPr>
          <w:rFonts w:ascii="Arial" w:hAnsi="Arial" w:cs="Arial"/>
          <w:szCs w:val="20"/>
        </w:rPr>
      </w:pPr>
    </w:p>
    <w:p w14:paraId="459E3317" w14:textId="1F568493" w:rsidR="00333129" w:rsidRPr="00FE4689" w:rsidRDefault="005E5059" w:rsidP="005E5059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Cs w:val="20"/>
        </w:rPr>
      </w:pPr>
      <w:r w:rsidRPr="005E5059">
        <w:rPr>
          <w:rFonts w:ascii="Arial" w:hAnsi="Arial" w:cs="Arial"/>
          <w:szCs w:val="20"/>
        </w:rPr>
        <w:tab/>
        <w:t xml:space="preserve">De acordo com a base estatística, dados e parâmetros utilizados na elaboração do projeto de drenagem, foram encontrados trechos com vazão </w:t>
      </w:r>
      <w:r w:rsidRPr="005E5059">
        <w:rPr>
          <w:rFonts w:ascii="Arial" w:hAnsi="Arial" w:cs="Arial"/>
          <w:b/>
          <w:szCs w:val="20"/>
        </w:rPr>
        <w:t>superior</w:t>
      </w:r>
      <w:r w:rsidRPr="005E5059">
        <w:rPr>
          <w:rFonts w:ascii="Arial" w:hAnsi="Arial" w:cs="Arial"/>
          <w:szCs w:val="20"/>
        </w:rPr>
        <w:t xml:space="preserve"> a capacidade de cada sarjeta. Tal constatação serviu de base para a adoção de sistema de </w:t>
      </w:r>
      <w:r w:rsidRPr="005E5059">
        <w:rPr>
          <w:rFonts w:ascii="Arial" w:hAnsi="Arial" w:cs="Arial"/>
          <w:b/>
          <w:szCs w:val="20"/>
        </w:rPr>
        <w:t>drenagem profunda</w:t>
      </w:r>
      <w:r w:rsidRPr="005E5059">
        <w:rPr>
          <w:rFonts w:ascii="Arial" w:hAnsi="Arial" w:cs="Arial"/>
          <w:szCs w:val="20"/>
        </w:rPr>
        <w:t xml:space="preserve"> como alternativa para o projeto em questão devido ao atendimento insatisfatório à carga pluviométrica local somente com drenagem superficial. </w:t>
      </w:r>
    </w:p>
    <w:p w14:paraId="611ACF39" w14:textId="77777777" w:rsidR="005E5059" w:rsidRPr="005E5059" w:rsidRDefault="00333129" w:rsidP="005E5059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ab/>
      </w:r>
      <w:r w:rsidR="005E5059" w:rsidRPr="005E5059">
        <w:rPr>
          <w:rFonts w:ascii="Arial" w:hAnsi="Arial" w:cs="Arial"/>
          <w:szCs w:val="20"/>
        </w:rPr>
        <w:t>Vale Ressaltar que a análise é específica dos trechos em estudo no processo e uma nova análise é necessária no caso ampliação e/ou alteração do projeto.</w:t>
      </w:r>
    </w:p>
    <w:p w14:paraId="5C8C9DB0" w14:textId="77777777" w:rsidR="005E5059" w:rsidRPr="005E5059" w:rsidRDefault="005E5059" w:rsidP="005E5059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Cs w:val="20"/>
        </w:rPr>
      </w:pPr>
      <w:r w:rsidRPr="005E5059">
        <w:rPr>
          <w:rFonts w:ascii="Arial" w:hAnsi="Arial" w:cs="Arial"/>
          <w:szCs w:val="20"/>
        </w:rPr>
        <w:tab/>
      </w:r>
    </w:p>
    <w:p w14:paraId="198A5CEE" w14:textId="77777777" w:rsidR="005E5059" w:rsidRPr="005E5059" w:rsidRDefault="005E5059" w:rsidP="005E5059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Cs w:val="20"/>
        </w:rPr>
      </w:pPr>
      <w:r w:rsidRPr="005E5059">
        <w:rPr>
          <w:rFonts w:ascii="Arial" w:hAnsi="Arial" w:cs="Arial"/>
          <w:szCs w:val="20"/>
        </w:rPr>
        <w:t>Atenciosamente,</w:t>
      </w:r>
    </w:p>
    <w:p w14:paraId="6C1BD0D4" w14:textId="77777777" w:rsidR="007F3A92" w:rsidRPr="005E5059" w:rsidRDefault="007F3A92" w:rsidP="005E5059">
      <w:pPr>
        <w:spacing w:after="0" w:line="360" w:lineRule="auto"/>
        <w:ind w:firstLine="1134"/>
        <w:jc w:val="both"/>
        <w:rPr>
          <w:rFonts w:ascii="Arial" w:hAnsi="Arial" w:cs="Arial"/>
          <w:b/>
          <w:szCs w:val="20"/>
          <w:highlight w:val="yellow"/>
        </w:rPr>
      </w:pPr>
    </w:p>
    <w:p w14:paraId="022741F7" w14:textId="59822C63" w:rsidR="007F3A92" w:rsidRPr="005E5059" w:rsidRDefault="0054087B" w:rsidP="005E5059">
      <w:pPr>
        <w:keepLines/>
        <w:widowControl w:val="0"/>
        <w:autoSpaceDE w:val="0"/>
        <w:autoSpaceDN w:val="0"/>
        <w:adjustRightInd w:val="0"/>
        <w:spacing w:after="0" w:line="360" w:lineRule="auto"/>
        <w:jc w:val="right"/>
        <w:rPr>
          <w:rStyle w:val="nfase"/>
          <w:rFonts w:ascii="Arial" w:hAnsi="Arial" w:cs="Arial"/>
          <w:szCs w:val="20"/>
        </w:rPr>
      </w:pPr>
      <w:r>
        <w:rPr>
          <w:rStyle w:val="nfase"/>
          <w:rFonts w:ascii="Arial" w:hAnsi="Arial" w:cs="Arial"/>
          <w:i w:val="0"/>
          <w:szCs w:val="20"/>
        </w:rPr>
        <w:t xml:space="preserve">Cuiabá, </w:t>
      </w:r>
      <w:r w:rsidR="006C6528">
        <w:rPr>
          <w:rStyle w:val="nfase"/>
          <w:rFonts w:ascii="Arial" w:hAnsi="Arial" w:cs="Arial"/>
          <w:i w:val="0"/>
          <w:szCs w:val="20"/>
        </w:rPr>
        <w:t>05</w:t>
      </w:r>
      <w:r w:rsidR="00AC7DC3">
        <w:rPr>
          <w:rStyle w:val="nfase"/>
          <w:rFonts w:ascii="Arial" w:hAnsi="Arial" w:cs="Arial"/>
          <w:i w:val="0"/>
          <w:szCs w:val="20"/>
        </w:rPr>
        <w:t xml:space="preserve"> de </w:t>
      </w:r>
      <w:proofErr w:type="gramStart"/>
      <w:r w:rsidR="006C6528">
        <w:rPr>
          <w:rStyle w:val="nfase"/>
          <w:rFonts w:ascii="Arial" w:hAnsi="Arial" w:cs="Arial"/>
          <w:i w:val="0"/>
          <w:szCs w:val="20"/>
        </w:rPr>
        <w:t>Agosto</w:t>
      </w:r>
      <w:proofErr w:type="gramEnd"/>
      <w:r w:rsidR="00AC7DC3">
        <w:rPr>
          <w:rStyle w:val="nfase"/>
          <w:rFonts w:ascii="Arial" w:hAnsi="Arial" w:cs="Arial"/>
          <w:i w:val="0"/>
          <w:szCs w:val="20"/>
        </w:rPr>
        <w:t xml:space="preserve"> de 202</w:t>
      </w:r>
      <w:r w:rsidR="00850CF2">
        <w:rPr>
          <w:rStyle w:val="nfase"/>
          <w:rFonts w:ascii="Arial" w:hAnsi="Arial" w:cs="Arial"/>
          <w:i w:val="0"/>
          <w:szCs w:val="20"/>
        </w:rPr>
        <w:t>1</w:t>
      </w:r>
      <w:r w:rsidR="007F3A92" w:rsidRPr="005E5059">
        <w:rPr>
          <w:rStyle w:val="nfase"/>
          <w:rFonts w:ascii="Arial" w:hAnsi="Arial" w:cs="Arial"/>
          <w:szCs w:val="20"/>
        </w:rPr>
        <w:t>.</w:t>
      </w:r>
    </w:p>
    <w:p w14:paraId="371A5867" w14:textId="24E22EE9" w:rsidR="007F3A92" w:rsidRDefault="007F3A92" w:rsidP="007F3A92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sz w:val="20"/>
          <w:szCs w:val="20"/>
        </w:rPr>
      </w:pPr>
    </w:p>
    <w:p w14:paraId="142E79E3" w14:textId="77777777" w:rsidR="00E50DF8" w:rsidRPr="009310DB" w:rsidRDefault="00E50DF8" w:rsidP="007F3A92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sz w:val="20"/>
          <w:szCs w:val="20"/>
        </w:rPr>
      </w:pPr>
      <w:bookmarkStart w:id="0" w:name="_GoBack"/>
      <w:bookmarkEnd w:id="0"/>
    </w:p>
    <w:p w14:paraId="08BE3FB1" w14:textId="77777777" w:rsidR="007F3A92" w:rsidRPr="009310DB" w:rsidRDefault="007F3A92" w:rsidP="006C652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310DB">
        <w:rPr>
          <w:rFonts w:ascii="Arial" w:hAnsi="Arial" w:cs="Arial"/>
          <w:b/>
          <w:sz w:val="20"/>
          <w:szCs w:val="20"/>
        </w:rPr>
        <w:t>________________________________________________</w:t>
      </w:r>
    </w:p>
    <w:p w14:paraId="059E0C5F" w14:textId="0C266D55" w:rsidR="007F3A92" w:rsidRPr="005E5059" w:rsidRDefault="006C6528" w:rsidP="006C6528">
      <w:pPr>
        <w:pStyle w:val="Ttulo1"/>
        <w:spacing w:before="0" w:line="240" w:lineRule="auto"/>
        <w:jc w:val="center"/>
        <w:rPr>
          <w:rFonts w:ascii="Arial" w:hAnsi="Arial" w:cs="Arial"/>
          <w:color w:val="auto"/>
          <w:sz w:val="22"/>
          <w:szCs w:val="20"/>
        </w:rPr>
      </w:pPr>
      <w:r>
        <w:rPr>
          <w:rFonts w:ascii="Arial" w:hAnsi="Arial" w:cs="Arial"/>
          <w:color w:val="auto"/>
          <w:sz w:val="22"/>
          <w:szCs w:val="20"/>
        </w:rPr>
        <w:t>MARCELO MORAIS JUNQUEIRA DE ARAUJO</w:t>
      </w:r>
    </w:p>
    <w:p w14:paraId="7F747A10" w14:textId="1CFED201" w:rsidR="00154AF0" w:rsidRPr="005E5059" w:rsidRDefault="007F3A92" w:rsidP="006C6528">
      <w:pPr>
        <w:pStyle w:val="Ttulo1"/>
        <w:spacing w:before="0" w:line="240" w:lineRule="auto"/>
        <w:jc w:val="center"/>
        <w:rPr>
          <w:rFonts w:ascii="Arial" w:hAnsi="Arial" w:cs="Arial"/>
          <w:b w:val="0"/>
          <w:i/>
          <w:color w:val="auto"/>
          <w:sz w:val="22"/>
          <w:szCs w:val="20"/>
        </w:rPr>
      </w:pPr>
      <w:r w:rsidRPr="005E5059">
        <w:rPr>
          <w:rFonts w:ascii="Arial" w:hAnsi="Arial" w:cs="Arial"/>
          <w:b w:val="0"/>
          <w:i/>
          <w:color w:val="auto"/>
          <w:sz w:val="22"/>
          <w:szCs w:val="20"/>
        </w:rPr>
        <w:t>En</w:t>
      </w:r>
      <w:r w:rsidR="006C6528">
        <w:rPr>
          <w:rFonts w:ascii="Arial" w:hAnsi="Arial" w:cs="Arial"/>
          <w:b w:val="0"/>
          <w:i/>
          <w:color w:val="auto"/>
          <w:sz w:val="22"/>
          <w:szCs w:val="20"/>
        </w:rPr>
        <w:t>genheiro Civil</w:t>
      </w:r>
    </w:p>
    <w:p w14:paraId="327BA715" w14:textId="0712ED33" w:rsidR="00960943" w:rsidRPr="005E5059" w:rsidRDefault="007F3A92" w:rsidP="006C6528">
      <w:pPr>
        <w:spacing w:after="0" w:line="240" w:lineRule="auto"/>
        <w:jc w:val="center"/>
        <w:rPr>
          <w:rFonts w:ascii="Arial" w:hAnsi="Arial" w:cs="Arial"/>
          <w:i/>
          <w:szCs w:val="20"/>
        </w:rPr>
      </w:pPr>
      <w:r w:rsidRPr="005E5059">
        <w:rPr>
          <w:rFonts w:ascii="Arial" w:hAnsi="Arial" w:cs="Arial"/>
          <w:i/>
          <w:szCs w:val="20"/>
        </w:rPr>
        <w:t xml:space="preserve">CREA – </w:t>
      </w:r>
      <w:r w:rsidR="006C6528">
        <w:rPr>
          <w:rFonts w:ascii="Arial" w:hAnsi="Arial" w:cs="Arial"/>
          <w:i/>
          <w:szCs w:val="20"/>
        </w:rPr>
        <w:t>MT033087</w:t>
      </w:r>
    </w:p>
    <w:p w14:paraId="4CC5A06D" w14:textId="77777777" w:rsidR="00960943" w:rsidRDefault="00960943" w:rsidP="00ED4257">
      <w:p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sectPr w:rsidR="00960943" w:rsidSect="001F0D66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985" w:right="113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DC7AF" w14:textId="77777777" w:rsidR="00990DE3" w:rsidRDefault="00990DE3">
      <w:pPr>
        <w:spacing w:after="0" w:line="240" w:lineRule="auto"/>
      </w:pPr>
      <w:r>
        <w:separator/>
      </w:r>
    </w:p>
  </w:endnote>
  <w:endnote w:type="continuationSeparator" w:id="0">
    <w:p w14:paraId="2FDD375A" w14:textId="77777777" w:rsidR="00990DE3" w:rsidRDefault="0099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8CF30" w14:textId="77777777" w:rsidR="00B7763D" w:rsidRDefault="00B7763D" w:rsidP="005F349E">
    <w:pPr>
      <w:pStyle w:val="Rodap"/>
      <w:jc w:val="center"/>
      <w:rPr>
        <w:b/>
        <w:i/>
        <w:sz w:val="16"/>
        <w:szCs w:val="16"/>
      </w:rPr>
    </w:pPr>
    <w:r>
      <w:rPr>
        <w:noProof/>
      </w:rPr>
      <mc:AlternateContent>
        <mc:Choice Requires="wpg">
          <w:drawing>
            <wp:inline distT="0" distB="0" distL="0" distR="0" wp14:anchorId="441FECDA" wp14:editId="17CE3400">
              <wp:extent cx="418465" cy="221615"/>
              <wp:effectExtent l="0" t="0" r="635" b="6985"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418465" cy="221615"/>
                        <a:chOff x="0" y="0"/>
                        <a:chExt cx="659" cy="349"/>
                      </a:xfrm>
                    </wpg:grpSpPr>
                    <wps:wsp>
                      <wps:cNvPr id="44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0" y="61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C5C186" w14:textId="2CD33E07" w:rsidR="00B7763D" w:rsidRDefault="00B7763D" w:rsidP="005F349E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E50DF8" w:rsidRPr="00E50DF8">
                              <w:rPr>
                                <w:i/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48" name="Group 9"/>
                      <wpg:cNvGrpSpPr>
                        <a:grpSpLocks/>
                      </wpg:cNvGrpSpPr>
                      <wpg:grpSpPr bwMode="auto">
                        <a:xfrm>
                          <a:off x="143" y="0"/>
                          <a:ext cx="372" cy="72"/>
                          <a:chOff x="143" y="0"/>
                          <a:chExt cx="372" cy="72"/>
                        </a:xfrm>
                      </wpg:grpSpPr>
                      <wps:wsp>
                        <wps:cNvPr id="49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29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4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w14:anchorId="441FECDA" id="Grupo 15" o:spid="_x0000_s1027" style="width:32.95pt;height:17.45pt;mso-position-horizontal-relative:char;mso-position-vertical-relative:line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r/6AgQAAO4RAAAOAAAAZHJzL2Uyb0RvYy54bWzsWNlu4zYUfS/QfyD47mgJvUiIMki8BAXS&#10;zgAz/QBaohZUElWSjpwO+u+9JCXZljPozGSSokD0IHO9vPfwnkNaV+/2VYkemJAFryPsXbgYsTrm&#10;SVFnEf7902aywEgqWie05DWL8COT+N31zz9dtU3IfJ7zMmECgZFahm0T4VypJnQcGeesovKCN6yG&#10;zpSLiiqoisxJBG3BelU6vuvOnJaLpBE8ZlJC68p24mtjP01ZrN6nqWQKlREG35R5C/Pe6rdzfUXD&#10;TNAmL+LODfodXlS0qGHRwdSKKop2ojgzVRWx4JKn6iLmlcPTtIiZiQGi8dxRNHeC7xoTSxa2WTPA&#10;BNCOcPpus/FvDx8EKhLYuylGNa1gj+7EruEI6gBO22QhjLkTzcfmg+gaMltD2/ZXnsAEulPcRL9P&#10;RaVRgLjQ3oD8OIDM9grF0Ei8BZnBWjF0+b43s+vQMM5hp85mxfm6mzebBnbSJQm0Zw4N7XKO9rFz&#10;STsMiSQPWMnnYfUxpw0zWyA1Dh1WhPRYfdJh3fI9Wli0zCgNFVJ7aAZYDTCyuefxHxLVfJnTOmM3&#10;QvA2ZzQB9zwTjfYbFtBTbRBSG/k6hGfGBA17iAeo/IVxa4CKho2Q6o7xCulChAUQxDhIH+6lsqj2&#10;Q/RG1nxTlCW007CsTxrApm2BRWGq7tPLm5z/HLjBerFekAnxZ+sJcVeryc1mSSazjTefri5Xy+XK&#10;+1uv65EwL5KE1XqZnn8e+bo965TAMmdgoORlkWhz2iUpsu2yFOiBAv835uly52iYc+qGSS2IZRSS&#10;5xP31g8mm9liPiEbMp0Ec3cxcb3gNpi5JCCrzWlI90XNnh8SaiMcTP2pTaMvxuaa5zw2GlaFAoUt&#10;iyrCi2EQDXXyrevEbK2iRWnLR1Bo9w9QwHb3Gw18k6HOTpunar/dWwHpGbDlySPkruCQYKC5cDpA&#10;IefiL4xaUNoIyz93VDCMyl9qyH8ty31B9IVtX6B1DFMjHCuBka0slRXwXSOKLAfblmM1vwEdSguT&#10;xtpH6wfE0GmCVTOjFLZ4RGg4pnrxA81FRmFOtU+ng5lrmKypMu4/0qF/Ja5HLjE6F8fLuW9FDn7N&#10;1gyqOJpw0MXRlIHr/4UsgkJbFN8D4ZBnjtcTYQNGvpASjvDRWqRPm1M8B3DOhJCVZdFIrfQ0/IIW&#10;HinGSFjmtzfucvUU+b5JNP+vCgO3lE5IfpiofKOEBB4hg4yQ6dyHipWSrsfKSdfTS4r6EYLyCreN&#10;KURzTCtz2r8SrfzgSZ16o9XoCn9+F3n2wf1Gq+EPz4tc4qfeKa3MiftKtCJPH/9vtHqjFYj9S51W&#10;hythd3uFjwrmit99ANFfLY7rZtThM831PwAAAP//AwBQSwMEFAAGAAgAAAAhALCWHRfcAAAAAwEA&#10;AA8AAABkcnMvZG93bnJldi54bWxMj0FrwkAQhe8F/8MyBW91E61S02xExPYkhWpBvI3ZMQlmZ0N2&#10;TeK/77aX9jLweI/3vklXg6lFR62rLCuIJxEI4tzqigsFX4e3pxcQziNrrC2Tgjs5WGWjhxQTbXv+&#10;pG7vCxFK2CWooPS+SaR0eUkG3cQ2xMG72NagD7ItpG6xD+WmltMoWkiDFYeFEhvalJRf9zej4L3H&#10;fj2Lt93uetncT4f5x3EXk1Ljx2H9CsLT4P/C8IMf0CELTGd7Y+1ErSA84n9v8BbzJYizgtnzEmSW&#10;yv/s2TcAAAD//wMAUEsBAi0AFAAGAAgAAAAhALaDOJL+AAAA4QEAABMAAAAAAAAAAAAAAAAAAAAA&#10;AFtDb250ZW50X1R5cGVzXS54bWxQSwECLQAUAAYACAAAACEAOP0h/9YAAACUAQAACwAAAAAAAAAA&#10;AAAAAAAvAQAAX3JlbHMvLnJlbHNQSwECLQAUAAYACAAAACEAdaa/+gIEAADuEQAADgAAAAAAAAAA&#10;AAAAAAAuAgAAZHJzL2Uyb0RvYy54bWxQSwECLQAUAAYACAAAACEAsJYdF9wAAAADAQAADwAAAAAA&#10;AAAAAAAAAABcBgAAZHJzL2Rvd25yZXYueG1sUEsFBgAAAAAEAAQA8wAAAG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top:61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tTHxAAAANsAAAAPAAAAZHJzL2Rvd25yZXYueG1sRI/dasJA&#10;FITvC77DcoTeFN20hCLRNfiDqTe9SPQBDtljEpI9G7JbjT59Vyj0cpiZb5hVOppOXGlwjWUF7/MI&#10;BHFpdcOVgvPpMFuAcB5ZY2eZFNzJQbqevKww0fbGOV0LX4kAYZeggtr7PpHSlTUZdHPbEwfvYgeD&#10;PsihknrAW4CbTn5E0ac02HBYqLGnXU1lW/wYBbTJ7eO7dZnJt/tddmmY3uSXUq/TcbME4Wn0/+G/&#10;9lEriGN4fgk/QK5/AQAA//8DAFBLAQItABQABgAIAAAAIQDb4fbL7gAAAIUBAAATAAAAAAAAAAAA&#10;AAAAAAAAAABbQ29udGVudF9UeXBlc10ueG1sUEsBAi0AFAAGAAgAAAAhAFr0LFu/AAAAFQEAAAsA&#10;AAAAAAAAAAAAAAAAHwEAAF9yZWxzLy5yZWxzUEsBAi0AFAAGAAgAAAAhAERe1MfEAAAA2wAAAA8A&#10;AAAAAAAAAAAAAAAABwIAAGRycy9kb3ducmV2LnhtbFBLBQYAAAAAAwADALcAAAD4AgAAAAA=&#10;" filled="f" stroked="f">
                <v:textbox inset="0,0,0,0">
                  <w:txbxContent>
                    <w:p w14:paraId="64C5C186" w14:textId="2CD33E07" w:rsidR="00B7763D" w:rsidRDefault="00B7763D" w:rsidP="005F349E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E50DF8" w:rsidRPr="00E50DF8">
                        <w:rPr>
                          <w:i/>
                          <w:noProof/>
                          <w:sz w:val="18"/>
                          <w:szCs w:val="18"/>
                        </w:rPr>
                        <w:t>1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9" o:spid="_x0000_s1029" style="position:absolute;left:143;width:372;height:72" coordorigin="143" coordsize="37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oval id="Oval 10" o:spid="_x0000_s1030" style="position:absolute;left:1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xdVwgAAANsAAAAPAAAAZHJzL2Rvd25yZXYueG1sRI9BawIx&#10;FITvBf9DeIK3mlW01tUoUtEKnuqK58fmmV3cvCxJquu/bwqFHoeZ+YZZrjvbiDv5UDtWMBpmIIhL&#10;p2s2Cs7F7vUdRIjIGhvHpOBJAdar3ssSc+0e/EX3UzQiQTjkqKCKsc2lDGVFFsPQtcTJuzpvMSbp&#10;jdQeHwluGznOsjdpsea0UGFLHxWVt9O3VbCfkbmZ6aTdHorPi34Ws23nj0oN+t1mASJSF//Df+2D&#10;VjCZw++X9APk6gcAAP//AwBQSwECLQAUAAYACAAAACEA2+H2y+4AAACFAQAAEwAAAAAAAAAAAAAA&#10;AAAAAAAAW0NvbnRlbnRfVHlwZXNdLnhtbFBLAQItABQABgAIAAAAIQBa9CxbvwAAABUBAAALAAAA&#10;AAAAAAAAAAAAAB8BAABfcmVscy8ucmVsc1BLAQItABQABgAIAAAAIQA88xdVwgAAANsAAAAPAAAA&#10;AAAAAAAAAAAAAAcCAABkcnMvZG93bnJldi54bWxQSwUGAAAAAAMAAwC3AAAA9gIAAAAA&#10;" fillcolor="#7ba0cd" stroked="f"/>
                <v:oval id="Oval 11" o:spid="_x0000_s1031" style="position:absolute;left:29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CgVwAAAANsAAAAPAAAAZHJzL2Rvd25yZXYueG1sRE/Pa8Iw&#10;FL4P/B/CE3abqWPOUY1lrGwKO2mH50fzTIvNS0mytv735jDY8eP7vS0m24mBfGgdK1guMhDEtdMt&#10;GwU/1efTG4gQkTV2jknBjQIUu9nDFnPtRj7ScIpGpBAOOSpoYuxzKUPdkMWwcD1x4i7OW4wJeiO1&#10;xzGF204+Z9mrtNhyamiwp4+G6uvp1yr4WpO5mtVLXx6q/VnfqnU5+W+lHufT+wZEpCn+i//cB61g&#10;ldanL+kHyN0dAAD//wMAUEsBAi0AFAAGAAgAAAAhANvh9svuAAAAhQEAABMAAAAAAAAAAAAAAAAA&#10;AAAAAFtDb250ZW50X1R5cGVzXS54bWxQSwECLQAUAAYACAAAACEAWvQsW78AAAAVAQAACwAAAAAA&#10;AAAAAAAAAAAfAQAAX3JlbHMvLnJlbHNQSwECLQAUAAYACAAAACEAKBAoFcAAAADbAAAADwAAAAAA&#10;AAAAAAAAAAAHAgAAZHJzL2Rvd25yZXYueG1sUEsFBgAAAAADAAMAtwAAAPQCAAAAAA==&#10;" fillcolor="#7ba0cd" stroked="f"/>
                <v:oval id="Oval 12" o:spid="_x0000_s1032" style="position:absolute;left:4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2OwgAAANsAAAAPAAAAZHJzL2Rvd25yZXYueG1sRI9BawIx&#10;FITvBf9DeIK3mlW0ymoUUWqFnnTF82PzzC5uXpYk1fXfm0Khx2FmvmGW68424k4+1I4VjIYZCOLS&#10;6ZqNgnPx+T4HESKyxsYxKXhSgPWq97bEXLsHH+l+ikYkCIccFVQxtrmUoazIYhi6ljh5V+ctxiS9&#10;kdrjI8FtI8dZ9iEt1pwWKmxpW1F5O/1YBfsZmZuZTtrdofi66Gcx23X+W6lBv9ssQETq4n/4r33Q&#10;CqYj+P2SfoBcvQAAAP//AwBQSwECLQAUAAYACAAAACEA2+H2y+4AAACFAQAAEwAAAAAAAAAAAAAA&#10;AAAAAAAAW0NvbnRlbnRfVHlwZXNdLnhtbFBLAQItABQABgAIAAAAIQBa9CxbvwAAABUBAAALAAAA&#10;AAAAAAAAAAAAAB8BAABfcmVscy8ucmVsc1BLAQItABQABgAIAAAAIQBHXI2OwgAAANsAAAAPAAAA&#10;AAAAAAAAAAAAAAcCAABkcnMvZG93bnJldi54bWxQSwUGAAAAAAMAAwC3AAAA9gIAAAAA&#10;" fillcolor="#7ba0cd" stroked="f"/>
              </v:group>
              <w10:anchorlock/>
            </v:group>
          </w:pict>
        </mc:Fallback>
      </mc:AlternateContent>
    </w:r>
  </w:p>
  <w:p w14:paraId="370135CF" w14:textId="77777777" w:rsidR="00B7763D" w:rsidRDefault="00B7763D" w:rsidP="00697D0F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</w:t>
    </w:r>
  </w:p>
  <w:p w14:paraId="447A2A14" w14:textId="77777777" w:rsidR="00B7763D" w:rsidRPr="005F349E" w:rsidRDefault="00B7763D" w:rsidP="00697D0F">
    <w:pPr>
      <w:pStyle w:val="Rodap"/>
      <w:spacing w:line="276" w:lineRule="auto"/>
      <w:ind w:left="-709" w:right="-568"/>
      <w:jc w:val="center"/>
      <w:rPr>
        <w:rFonts w:ascii="Arial" w:hAnsi="Arial" w:cs="Arial"/>
        <w:color w:val="244061"/>
        <w:sz w:val="18"/>
        <w:szCs w:val="18"/>
      </w:rPr>
    </w:pPr>
    <w:r w:rsidRPr="005F349E">
      <w:rPr>
        <w:rFonts w:ascii="Arial" w:hAnsi="Arial" w:cs="Arial"/>
        <w:color w:val="244061"/>
        <w:sz w:val="18"/>
        <w:szCs w:val="18"/>
      </w:rPr>
      <w:t xml:space="preserve">Av. Historiador Rubens de Mendonça, 3.920 – Centro </w:t>
    </w:r>
    <w:proofErr w:type="spellStart"/>
    <w:r w:rsidRPr="005F349E">
      <w:rPr>
        <w:rFonts w:ascii="Arial" w:hAnsi="Arial" w:cs="Arial"/>
        <w:color w:val="244061"/>
        <w:sz w:val="18"/>
        <w:szCs w:val="18"/>
      </w:rPr>
      <w:t>Politico</w:t>
    </w:r>
    <w:proofErr w:type="spellEnd"/>
    <w:r w:rsidRPr="005F349E">
      <w:rPr>
        <w:rFonts w:ascii="Arial" w:hAnsi="Arial" w:cs="Arial"/>
        <w:color w:val="244061"/>
        <w:sz w:val="18"/>
        <w:szCs w:val="18"/>
      </w:rPr>
      <w:t xml:space="preserve"> Administrativo – CEP: 78.050-902 – Cuiabá</w:t>
    </w:r>
  </w:p>
  <w:p w14:paraId="1DAD1FFA" w14:textId="77777777" w:rsidR="00B7763D" w:rsidRPr="009918C3" w:rsidRDefault="00B7763D" w:rsidP="008D23A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A0690" w14:textId="77777777" w:rsidR="00990DE3" w:rsidRDefault="00990DE3">
      <w:pPr>
        <w:spacing w:after="0" w:line="240" w:lineRule="auto"/>
      </w:pPr>
      <w:r>
        <w:separator/>
      </w:r>
    </w:p>
  </w:footnote>
  <w:footnote w:type="continuationSeparator" w:id="0">
    <w:p w14:paraId="6CEFE6F7" w14:textId="77777777" w:rsidR="00990DE3" w:rsidRDefault="0099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4C991" w14:textId="77777777" w:rsidR="00B7763D" w:rsidRDefault="00990DE3">
    <w:pPr>
      <w:pStyle w:val="Cabealho"/>
    </w:pPr>
    <w:r>
      <w:rPr>
        <w:noProof/>
      </w:rPr>
      <w:pict w14:anchorId="1FD6DD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 w14:anchorId="110C67ED"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 w14:anchorId="23FBA3A0"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1CE2F" w14:textId="0C03201E" w:rsidR="00B7763D" w:rsidRDefault="00F21340">
    <w:pPr>
      <w:pStyle w:val="Cabealho"/>
    </w:pPr>
    <w:r>
      <w:rPr>
        <w:noProof/>
      </w:rPr>
      <w:drawing>
        <wp:anchor distT="0" distB="0" distL="114300" distR="114300" simplePos="0" relativeHeight="251666432" behindDoc="1" locked="0" layoutInCell="1" allowOverlap="1" wp14:anchorId="07C0F144" wp14:editId="0FF483C4">
          <wp:simplePos x="0" y="0"/>
          <wp:positionH relativeFrom="column">
            <wp:posOffset>-800299</wp:posOffset>
          </wp:positionH>
          <wp:positionV relativeFrom="paragraph">
            <wp:posOffset>-347345</wp:posOffset>
          </wp:positionV>
          <wp:extent cx="1692021" cy="975814"/>
          <wp:effectExtent l="0" t="0" r="0" b="0"/>
          <wp:wrapNone/>
          <wp:docPr id="6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2021" cy="9758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763D"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413713C9" wp14:editId="6EF3C6AF">
              <wp:simplePos x="0" y="0"/>
              <wp:positionH relativeFrom="column">
                <wp:posOffset>901065</wp:posOffset>
              </wp:positionH>
              <wp:positionV relativeFrom="paragraph">
                <wp:posOffset>-31115</wp:posOffset>
              </wp:positionV>
              <wp:extent cx="3600450" cy="753110"/>
              <wp:effectExtent l="0" t="0" r="0" b="889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0" cy="75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2FA3D8" w14:textId="77777777" w:rsidR="00B7763D" w:rsidRPr="00CC4890" w:rsidRDefault="00B7763D" w:rsidP="008D23AA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  <w:t>Coordenação de Projetos</w:t>
                          </w:r>
                        </w:p>
                        <w:p w14:paraId="26AD4C9E" w14:textId="77777777" w:rsidR="00B7763D" w:rsidRPr="00CC4890" w:rsidRDefault="00990DE3" w:rsidP="008D23AA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2" w:history="1">
                            <w:r w:rsidR="00B7763D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www.amm.org.br</w:t>
                            </w:r>
                          </w:hyperlink>
                          <w:r w:rsidR="00B7763D"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3" w:history="1">
                            <w:r w:rsidR="00B7763D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centraldeprojetosamm</w:t>
                            </w:r>
                            <w:r w:rsidR="00B7763D"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13713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0.95pt;margin-top:-2.45pt;width:283.5pt;height:59.3pt;z-index:251652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X38QEAAMcDAAAOAAAAZHJzL2Uyb0RvYy54bWysU9uO0zAQfUfiHyy/0yTddheipqtlV0VI&#10;y4K0ywc4jtNYxB4zdpuUr2fstKXAG+LF8lx85syZ8ep2ND3bK/QabMWLWc6ZshIabbcV//qyefOW&#10;Mx+EbUQPVlX8oDy/Xb9+tRpcqebQQd8oZARifTm4inchuDLLvOyUEX4GTlkKtoBGBDJxmzUoBkI3&#10;fTbP8+tsAGwcglTek/dhCvJ1wm9bJcPntvUqsL7ixC2kE9NZxzNbr0S5ReE6LY80xD+wMEJbKnqG&#10;ehBBsB3qv6CMlgge2jCTYDJoWy1V6oG6KfI/unnuhFOpFxLHu7NM/v/Byqf9F2S6odkVnFlhaEYv&#10;agzsPYxsHuUZnC8p69lRXhjJTampVe8eQX7zzMJ9J+xW3SHC0CnREL0ivswunk44PoLUwydoqIzY&#10;BUhAY4smakdqMEKnMR3Oo4lUJDmvrvN8saSQpNjN8qoo0uwyUZ5eO/ThgwLD4qXiSKNP6GL/6ENk&#10;I8pTSixmYaP7Po2/t785KDF6EvtIeKIexno8qlFDc6A+EKZtou2nSwf4g7OBNqni/vtOoOKs/2hJ&#10;i3fFYhFXLxmL5c2cDLyM1JcRYSVBVTxwNl3vw7SuO4d621Glk/p3pN9Gp9ai0BOrI2/altTxcbPj&#10;Ol7aKevX/1v/BAAA//8DAFBLAwQUAAYACAAAACEA34pdlN4AAAAKAQAADwAAAGRycy9kb3ducmV2&#10;LnhtbEyPzU7DMBCE70i8g7VI3Fo7pSJtGqeqUFuOQIk4u/GSRMQ/st00vD3LCU67oxnNfltuJzOw&#10;EUPsnZWQzQUwtI3TvW0l1O+H2QpYTMpqNTiLEr4xwra6vSlVod3VvuF4Si2jEhsLJaFLyRecx6ZD&#10;o+LcebTkfbpgVCIZWq6DulK5GfhCiEduVG/pQqc8PnXYfJ0uRoJP/pg/h5fX3f4wivrjWC/6di/l&#10;/d202wBLOKW/MPziEzpUxHR2F6sjG0gvszVFJcyWNCmQixUtZ3Kyhxx4VfL/L1Q/AAAA//8DAFBL&#10;AQItABQABgAIAAAAIQC2gziS/gAAAOEBAAATAAAAAAAAAAAAAAAAAAAAAABbQ29udGVudF9UeXBl&#10;c10ueG1sUEsBAi0AFAAGAAgAAAAhADj9If/WAAAAlAEAAAsAAAAAAAAAAAAAAAAALwEAAF9yZWxz&#10;Ly5yZWxzUEsBAi0AFAAGAAgAAAAhAJ+tpffxAQAAxwMAAA4AAAAAAAAAAAAAAAAALgIAAGRycy9l&#10;Mm9Eb2MueG1sUEsBAi0AFAAGAAgAAAAhAN+KXZTeAAAACgEAAA8AAAAAAAAAAAAAAAAASwQAAGRy&#10;cy9kb3ducmV2LnhtbFBLBQYAAAAABAAEAPMAAABWBQAAAAA=&#10;" filled="f" stroked="f">
              <v:textbox style="mso-fit-shape-to-text:t">
                <w:txbxContent>
                  <w:p w14:paraId="082FA3D8" w14:textId="77777777" w:rsidR="00B7763D" w:rsidRPr="00CC4890" w:rsidRDefault="00B7763D" w:rsidP="008D23AA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</w:pPr>
                    <w:r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  <w:t>Coordenação de Projetos</w:t>
                    </w:r>
                  </w:p>
                  <w:p w14:paraId="26AD4C9E" w14:textId="77777777" w:rsidR="00B7763D" w:rsidRPr="00CC4890" w:rsidRDefault="005F3CF1" w:rsidP="008D23AA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4" w:history="1">
                      <w:r w:rsidR="00B7763D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www.amm.org.br</w:t>
                      </w:r>
                    </w:hyperlink>
                    <w:r w:rsidR="00B7763D"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5" w:history="1">
                      <w:r w:rsidR="00B7763D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centraldeprojetosamm</w:t>
                      </w:r>
                      <w:r w:rsidR="00B7763D"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14:paraId="22CF9C58" w14:textId="77777777" w:rsidR="00B7763D" w:rsidRDefault="00F21340" w:rsidP="008D23AA">
    <w:pPr>
      <w:pStyle w:val="Cabealho"/>
      <w:jc w:val="center"/>
    </w:pPr>
    <w:r>
      <w:rPr>
        <w:noProof/>
      </w:rPr>
      <mc:AlternateContent>
        <mc:Choice Requires="wps">
          <w:drawing>
            <wp:inline distT="0" distB="0" distL="0" distR="0" wp14:anchorId="641B5563" wp14:editId="07A79C32">
              <wp:extent cx="307340" cy="307340"/>
              <wp:effectExtent l="0" t="0" r="0" b="0"/>
              <wp:docPr id="2" name="Retângulo 2" descr="blob:https://web.whatsapp.com/aa77449c-9df2-416a-96f0-0a0d17231be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734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52E92734" id="Retângulo 2" o:spid="_x0000_s1026" alt="blob:https://web.whatsapp.com/aa77449c-9df2-416a-96f0-0a0d17231bee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8IB7AIAAAMGAAAOAAAAZHJzL2Uyb0RvYy54bWysVNuO0zAQfUfiHyy/p7nUvSTadLXbtAhp&#10;gRULH+AkTmOR2MF2my6In+FX+DHGTtttd18QkIfInrHPzJk5nqvrfdugHVOaS5HicBRgxEQhSy42&#10;Kf78ae3NMdKGipI2UrAUPzKNrxevX131XcIiWcumZAoBiNBJ36W4NqZLfF8XNWupHsmOCXBWUrXU&#10;wFZt/FLRHtDbxo+CYOr3UpWdkgXTGqzZ4MQLh19VrDAfqkozg5oUQ27G/ZX75/bvL65oslG0q3lx&#10;SIP+RRYt5QKCnqAyaijaKv4CquWFklpWZlTI1pdVxQvmOACbMHjG5qGmHXNcoDi6O5VJ/z/Y4v3u&#10;XiFepjjCSNAWWvSRmV8/xWbbSAS2kukC6pU3Mk9sczR0p2f5qK+hIbTrHA9KZzNC4sKLyyrySDil&#10;XjytAi+gQRnOonGYM2ZL3cN1iPjQ3StbLN3dyeKLRkIuayo27EZ30DCQEaRyNCkl+5rREjiHFsK/&#10;wLAbDWgo79/JEpKnWyNdI/aVam0MKDHau34/nvrN9gYVYBwHszEBVRTgOqxtBJocL3dKmzdMtsgu&#10;UqwgOwdOd3faDEePR2wsIde8acBOk0ZcGABzsEBouGp9NgmnkO9xEK/mqznxSDRdeSTIMu9mvSTe&#10;dB3OJtk4Wy6z8IeNG5Kk5mXJhA1zVGtI/kwNh3cz6OykVy0bXlo4m5JWm3zZKLSj8FrW7nMlB8/T&#10;Mf8yDVcv4PKMUhiR4DaKvfV0PvPImky8eBbMvSCMb+NpQGKSrS8p3XHB/p0S6lMcT6KJ69JZ0s+4&#10;Be57yY0mLTcwjxrepnh+OkQTq8CVKF1rDeXNsD4rhU3/qRTQ7mOjnV6tRAf157J8BLkqCXIC5cHk&#10;hEUt1TeMephCKdZft1QxjJq3AiQfh8QK1LgNmcwi2KhzT37uoaIAqBQbjIbl0gyjbtspvqkhUugK&#10;I+QNPJOKOwnbJzRkdXhcMGkck8NUtKPsfO9OPc3uxW8AAAD//wMAUEsDBBQABgAIAAAAIQDrxsCk&#10;2QAAAAMBAAAPAAAAZHJzL2Rvd25yZXYueG1sTI9BS8NAEIXvgv9hGcGL2I1SpMRsihTEIkIx1Z6n&#10;2TEJZmfT7DaJ/97RHvQyj+EN732TLSfXqoH60Hg2cDNLQBGX3jZcGXjbPl4vQIWIbLH1TAa+KMAy&#10;Pz/LMLV+5FcailgpCeGQooE6xi7VOpQ1OQwz3xGL9+F7h1HWvtK2x1HCXatvk+ROO2xYGmrsaFVT&#10;+VkcnYGx3Ay77cuT3lzt1p4P68OqeH825vJiergHFWmKf8fwgy/okAvT3h/ZBtUakEfi7xRvvpiD&#10;2p9U55n+z55/AwAA//8DAFBLAQItABQABgAIAAAAIQC2gziS/gAAAOEBAAATAAAAAAAAAAAAAAAA&#10;AAAAAABbQ29udGVudF9UeXBlc10ueG1sUEsBAi0AFAAGAAgAAAAhADj9If/WAAAAlAEAAAsAAAAA&#10;AAAAAAAAAAAALwEAAF9yZWxzLy5yZWxzUEsBAi0AFAAGAAgAAAAhADvzwgHsAgAAAwYAAA4AAAAA&#10;AAAAAAAAAAAALgIAAGRycy9lMm9Eb2MueG1sUEsBAi0AFAAGAAgAAAAhAOvGwKTZAAAAAwEAAA8A&#10;AAAAAAAAAAAAAAAARgUAAGRycy9kb3ducmV2LnhtbFBLBQYAAAAABAAEAPMAAABMBgAAAAA=&#10;" filled="f" stroked="f">
              <o:lock v:ext="edit" aspectratio="t"/>
              <w10:anchorlock/>
            </v:rect>
          </w:pict>
        </mc:Fallback>
      </mc:AlternateContent>
    </w:r>
  </w:p>
  <w:p w14:paraId="11ADA973" w14:textId="77777777" w:rsidR="00B7763D" w:rsidRDefault="00B7763D" w:rsidP="008D23AA">
    <w:pPr>
      <w:pStyle w:val="Cabealho"/>
      <w:jc w:val="center"/>
    </w:pPr>
  </w:p>
  <w:p w14:paraId="4E4A4D36" w14:textId="77777777" w:rsidR="00B7763D" w:rsidRPr="009918C3" w:rsidRDefault="00B7763D" w:rsidP="008D23AA">
    <w:pPr>
      <w:pStyle w:val="Rodap"/>
      <w:ind w:left="-1134" w:right="-567"/>
      <w:contextualSpacing/>
      <w:jc w:val="right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7A6F8" w14:textId="77777777" w:rsidR="00B7763D" w:rsidRDefault="00990DE3">
    <w:pPr>
      <w:pStyle w:val="Cabealho"/>
    </w:pPr>
    <w:r>
      <w:rPr>
        <w:noProof/>
      </w:rPr>
      <w:pict w14:anchorId="5CAD9E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 w14:anchorId="0BA448F8"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 w14:anchorId="3890057F"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96AC060"/>
    <w:name w:val="WW8Num1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"/>
      <w:lvlJc w:val="left"/>
      <w:pPr>
        <w:tabs>
          <w:tab w:val="num" w:pos="1907"/>
        </w:tabs>
        <w:ind w:left="1907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505CFF"/>
    <w:multiLevelType w:val="hybridMultilevel"/>
    <w:tmpl w:val="F3AA4F2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73B02A5"/>
    <w:multiLevelType w:val="hybridMultilevel"/>
    <w:tmpl w:val="498E60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3151"/>
    <w:multiLevelType w:val="multilevel"/>
    <w:tmpl w:val="DFB4A76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1907"/>
        </w:tabs>
        <w:ind w:left="1907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A532515"/>
    <w:multiLevelType w:val="hybridMultilevel"/>
    <w:tmpl w:val="A18CE0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B5710"/>
    <w:multiLevelType w:val="multilevel"/>
    <w:tmpl w:val="185254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95847F8"/>
    <w:multiLevelType w:val="multilevel"/>
    <w:tmpl w:val="628E37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7" w15:restartNumberingAfterBreak="0">
    <w:nsid w:val="295C5EE8"/>
    <w:multiLevelType w:val="hybridMultilevel"/>
    <w:tmpl w:val="6DAE40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629B2"/>
    <w:multiLevelType w:val="hybridMultilevel"/>
    <w:tmpl w:val="99E2EAEC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CAA32DA"/>
    <w:multiLevelType w:val="multilevel"/>
    <w:tmpl w:val="2236D49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ECE47EC"/>
    <w:multiLevelType w:val="hybridMultilevel"/>
    <w:tmpl w:val="DC26402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65F2C"/>
    <w:multiLevelType w:val="hybridMultilevel"/>
    <w:tmpl w:val="59048272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46B30AAB"/>
    <w:multiLevelType w:val="hybridMultilevel"/>
    <w:tmpl w:val="B5C036B4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94478A8"/>
    <w:multiLevelType w:val="hybridMultilevel"/>
    <w:tmpl w:val="30B84F18"/>
    <w:lvl w:ilvl="0" w:tplc="0416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E9E3D20"/>
    <w:multiLevelType w:val="hybridMultilevel"/>
    <w:tmpl w:val="0422092E"/>
    <w:lvl w:ilvl="0" w:tplc="96A47C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A7265"/>
    <w:multiLevelType w:val="hybridMultilevel"/>
    <w:tmpl w:val="3AB0DC0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36E5D36"/>
    <w:multiLevelType w:val="hybridMultilevel"/>
    <w:tmpl w:val="7AB2788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5DB94784"/>
    <w:multiLevelType w:val="hybridMultilevel"/>
    <w:tmpl w:val="466AD9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6220B"/>
    <w:multiLevelType w:val="hybridMultilevel"/>
    <w:tmpl w:val="47389C32"/>
    <w:lvl w:ilvl="0" w:tplc="B4582F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92A68"/>
    <w:multiLevelType w:val="hybridMultilevel"/>
    <w:tmpl w:val="15CEFD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B097D"/>
    <w:multiLevelType w:val="hybridMultilevel"/>
    <w:tmpl w:val="A9EC3808"/>
    <w:lvl w:ilvl="0" w:tplc="04D6CFD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D6756C9"/>
    <w:multiLevelType w:val="hybridMultilevel"/>
    <w:tmpl w:val="4FFAB0FC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75EC1EE1"/>
    <w:multiLevelType w:val="hybridMultilevel"/>
    <w:tmpl w:val="AA4A71A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7B734787"/>
    <w:multiLevelType w:val="hybridMultilevel"/>
    <w:tmpl w:val="A2202D6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2"/>
  </w:num>
  <w:num w:numId="4">
    <w:abstractNumId w:val="4"/>
  </w:num>
  <w:num w:numId="5">
    <w:abstractNumId w:val="2"/>
  </w:num>
  <w:num w:numId="6">
    <w:abstractNumId w:val="17"/>
  </w:num>
  <w:num w:numId="7">
    <w:abstractNumId w:val="15"/>
  </w:num>
  <w:num w:numId="8">
    <w:abstractNumId w:val="7"/>
  </w:num>
  <w:num w:numId="9">
    <w:abstractNumId w:val="19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"/>
  </w:num>
  <w:num w:numId="15">
    <w:abstractNumId w:val="20"/>
  </w:num>
  <w:num w:numId="16">
    <w:abstractNumId w:val="21"/>
  </w:num>
  <w:num w:numId="17">
    <w:abstractNumId w:val="3"/>
  </w:num>
  <w:num w:numId="18">
    <w:abstractNumId w:val="5"/>
  </w:num>
  <w:num w:numId="19">
    <w:abstractNumId w:val="10"/>
  </w:num>
  <w:num w:numId="20">
    <w:abstractNumId w:val="8"/>
  </w:num>
  <w:num w:numId="21">
    <w:abstractNumId w:val="9"/>
  </w:num>
  <w:num w:numId="22">
    <w:abstractNumId w:val="6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046A7"/>
    <w:rsid w:val="00004726"/>
    <w:rsid w:val="00006EB0"/>
    <w:rsid w:val="000112DB"/>
    <w:rsid w:val="00014904"/>
    <w:rsid w:val="00016BEF"/>
    <w:rsid w:val="00017861"/>
    <w:rsid w:val="00023CF2"/>
    <w:rsid w:val="00025EA4"/>
    <w:rsid w:val="000275CF"/>
    <w:rsid w:val="00027B21"/>
    <w:rsid w:val="00030410"/>
    <w:rsid w:val="00030BFE"/>
    <w:rsid w:val="00031141"/>
    <w:rsid w:val="000333C7"/>
    <w:rsid w:val="00034700"/>
    <w:rsid w:val="00034E4B"/>
    <w:rsid w:val="000379C6"/>
    <w:rsid w:val="000407B8"/>
    <w:rsid w:val="00043281"/>
    <w:rsid w:val="00047752"/>
    <w:rsid w:val="00050E9D"/>
    <w:rsid w:val="00053E7B"/>
    <w:rsid w:val="00055E81"/>
    <w:rsid w:val="00063E07"/>
    <w:rsid w:val="00066B06"/>
    <w:rsid w:val="00071145"/>
    <w:rsid w:val="00076EAC"/>
    <w:rsid w:val="000814D0"/>
    <w:rsid w:val="00085580"/>
    <w:rsid w:val="00085E15"/>
    <w:rsid w:val="0008640A"/>
    <w:rsid w:val="00093904"/>
    <w:rsid w:val="000960CC"/>
    <w:rsid w:val="00096A8A"/>
    <w:rsid w:val="000972FC"/>
    <w:rsid w:val="000A053C"/>
    <w:rsid w:val="000B18A7"/>
    <w:rsid w:val="000B3C64"/>
    <w:rsid w:val="000B3F9F"/>
    <w:rsid w:val="000C17DB"/>
    <w:rsid w:val="000C4807"/>
    <w:rsid w:val="000C5B75"/>
    <w:rsid w:val="000D1E0B"/>
    <w:rsid w:val="000E1D95"/>
    <w:rsid w:val="000E2831"/>
    <w:rsid w:val="000E3822"/>
    <w:rsid w:val="000E3EDB"/>
    <w:rsid w:val="000E5D78"/>
    <w:rsid w:val="000E5EA8"/>
    <w:rsid w:val="000E646C"/>
    <w:rsid w:val="000E755C"/>
    <w:rsid w:val="000F20F6"/>
    <w:rsid w:val="000F702B"/>
    <w:rsid w:val="001040CC"/>
    <w:rsid w:val="00105313"/>
    <w:rsid w:val="001063A7"/>
    <w:rsid w:val="001074E3"/>
    <w:rsid w:val="001172D0"/>
    <w:rsid w:val="00121442"/>
    <w:rsid w:val="00131D6F"/>
    <w:rsid w:val="001347EB"/>
    <w:rsid w:val="00140BC5"/>
    <w:rsid w:val="00141C2B"/>
    <w:rsid w:val="00144AA5"/>
    <w:rsid w:val="00145A78"/>
    <w:rsid w:val="00146838"/>
    <w:rsid w:val="0014719C"/>
    <w:rsid w:val="00147C78"/>
    <w:rsid w:val="00152AF0"/>
    <w:rsid w:val="00154AF0"/>
    <w:rsid w:val="00155177"/>
    <w:rsid w:val="00160873"/>
    <w:rsid w:val="001626B1"/>
    <w:rsid w:val="00163B20"/>
    <w:rsid w:val="00165BC1"/>
    <w:rsid w:val="00172A95"/>
    <w:rsid w:val="00176285"/>
    <w:rsid w:val="00182AC0"/>
    <w:rsid w:val="00191DE4"/>
    <w:rsid w:val="001920E4"/>
    <w:rsid w:val="001926C2"/>
    <w:rsid w:val="001A4CE7"/>
    <w:rsid w:val="001A5A22"/>
    <w:rsid w:val="001A77BA"/>
    <w:rsid w:val="001B3EC6"/>
    <w:rsid w:val="001B668E"/>
    <w:rsid w:val="001B750C"/>
    <w:rsid w:val="001D036A"/>
    <w:rsid w:val="001D1943"/>
    <w:rsid w:val="001D37BC"/>
    <w:rsid w:val="001D3847"/>
    <w:rsid w:val="001D646B"/>
    <w:rsid w:val="001E069C"/>
    <w:rsid w:val="001E300A"/>
    <w:rsid w:val="001E7F27"/>
    <w:rsid w:val="001F0D66"/>
    <w:rsid w:val="00203C3C"/>
    <w:rsid w:val="0021465B"/>
    <w:rsid w:val="00215340"/>
    <w:rsid w:val="002229E0"/>
    <w:rsid w:val="0022622A"/>
    <w:rsid w:val="00232C89"/>
    <w:rsid w:val="002405D4"/>
    <w:rsid w:val="00241CB2"/>
    <w:rsid w:val="0024383B"/>
    <w:rsid w:val="00244053"/>
    <w:rsid w:val="00251674"/>
    <w:rsid w:val="00252C2C"/>
    <w:rsid w:val="0026172E"/>
    <w:rsid w:val="00263600"/>
    <w:rsid w:val="0026721D"/>
    <w:rsid w:val="00270B29"/>
    <w:rsid w:val="00273316"/>
    <w:rsid w:val="00274235"/>
    <w:rsid w:val="0028004B"/>
    <w:rsid w:val="00285873"/>
    <w:rsid w:val="00293E42"/>
    <w:rsid w:val="002A0388"/>
    <w:rsid w:val="002A134D"/>
    <w:rsid w:val="002A50DB"/>
    <w:rsid w:val="002A5847"/>
    <w:rsid w:val="002A7053"/>
    <w:rsid w:val="002B66A6"/>
    <w:rsid w:val="002C4854"/>
    <w:rsid w:val="002C4C72"/>
    <w:rsid w:val="002C6252"/>
    <w:rsid w:val="002C6A6D"/>
    <w:rsid w:val="002D1A11"/>
    <w:rsid w:val="002E300A"/>
    <w:rsid w:val="002E65B0"/>
    <w:rsid w:val="002E6E0A"/>
    <w:rsid w:val="002E773A"/>
    <w:rsid w:val="002E7E90"/>
    <w:rsid w:val="002F31AA"/>
    <w:rsid w:val="002F3E8E"/>
    <w:rsid w:val="002F4C90"/>
    <w:rsid w:val="002F5859"/>
    <w:rsid w:val="002F5BB1"/>
    <w:rsid w:val="002F6929"/>
    <w:rsid w:val="00300ACE"/>
    <w:rsid w:val="00300D04"/>
    <w:rsid w:val="003051AF"/>
    <w:rsid w:val="00306F19"/>
    <w:rsid w:val="0031295D"/>
    <w:rsid w:val="00312C8E"/>
    <w:rsid w:val="00321806"/>
    <w:rsid w:val="00322B8D"/>
    <w:rsid w:val="00322F2B"/>
    <w:rsid w:val="00327BB6"/>
    <w:rsid w:val="00333129"/>
    <w:rsid w:val="00335120"/>
    <w:rsid w:val="00336677"/>
    <w:rsid w:val="003367A3"/>
    <w:rsid w:val="00340085"/>
    <w:rsid w:val="00341DBD"/>
    <w:rsid w:val="00343F51"/>
    <w:rsid w:val="00344209"/>
    <w:rsid w:val="0034518F"/>
    <w:rsid w:val="0034560A"/>
    <w:rsid w:val="00345F7F"/>
    <w:rsid w:val="00350EE7"/>
    <w:rsid w:val="00352104"/>
    <w:rsid w:val="00353330"/>
    <w:rsid w:val="00354201"/>
    <w:rsid w:val="00356224"/>
    <w:rsid w:val="00356F01"/>
    <w:rsid w:val="00360701"/>
    <w:rsid w:val="00360D95"/>
    <w:rsid w:val="00364204"/>
    <w:rsid w:val="00364F1D"/>
    <w:rsid w:val="003701AA"/>
    <w:rsid w:val="00371BE6"/>
    <w:rsid w:val="00372FD5"/>
    <w:rsid w:val="003748AA"/>
    <w:rsid w:val="00374DD8"/>
    <w:rsid w:val="00383011"/>
    <w:rsid w:val="0038507A"/>
    <w:rsid w:val="00391DE2"/>
    <w:rsid w:val="00395A66"/>
    <w:rsid w:val="00396F38"/>
    <w:rsid w:val="003A52A6"/>
    <w:rsid w:val="003A7673"/>
    <w:rsid w:val="003B1C7A"/>
    <w:rsid w:val="003B3240"/>
    <w:rsid w:val="003B5A20"/>
    <w:rsid w:val="003B65E8"/>
    <w:rsid w:val="003B7892"/>
    <w:rsid w:val="003C24D6"/>
    <w:rsid w:val="003C4734"/>
    <w:rsid w:val="003C56DC"/>
    <w:rsid w:val="003C621A"/>
    <w:rsid w:val="003C72DC"/>
    <w:rsid w:val="003D274D"/>
    <w:rsid w:val="003D56B7"/>
    <w:rsid w:val="003D592C"/>
    <w:rsid w:val="003E28A5"/>
    <w:rsid w:val="003E535F"/>
    <w:rsid w:val="003E658A"/>
    <w:rsid w:val="003E6951"/>
    <w:rsid w:val="003E7F63"/>
    <w:rsid w:val="003F25CA"/>
    <w:rsid w:val="003F4444"/>
    <w:rsid w:val="003F45EC"/>
    <w:rsid w:val="003F6609"/>
    <w:rsid w:val="003F7E74"/>
    <w:rsid w:val="00402C54"/>
    <w:rsid w:val="00410F0F"/>
    <w:rsid w:val="004113BA"/>
    <w:rsid w:val="00415B32"/>
    <w:rsid w:val="00425AEF"/>
    <w:rsid w:val="00426245"/>
    <w:rsid w:val="00430537"/>
    <w:rsid w:val="004318DA"/>
    <w:rsid w:val="004403D6"/>
    <w:rsid w:val="00444BCD"/>
    <w:rsid w:val="00451720"/>
    <w:rsid w:val="00451E07"/>
    <w:rsid w:val="00457F43"/>
    <w:rsid w:val="00461837"/>
    <w:rsid w:val="00463F23"/>
    <w:rsid w:val="0046618F"/>
    <w:rsid w:val="0047065D"/>
    <w:rsid w:val="00477F05"/>
    <w:rsid w:val="00480C74"/>
    <w:rsid w:val="00491474"/>
    <w:rsid w:val="00492164"/>
    <w:rsid w:val="00492B2D"/>
    <w:rsid w:val="004950C4"/>
    <w:rsid w:val="00495B34"/>
    <w:rsid w:val="004A1E37"/>
    <w:rsid w:val="004A39FC"/>
    <w:rsid w:val="004A6F01"/>
    <w:rsid w:val="004A72AF"/>
    <w:rsid w:val="004B056A"/>
    <w:rsid w:val="004B4E5E"/>
    <w:rsid w:val="004B6916"/>
    <w:rsid w:val="004C0A50"/>
    <w:rsid w:val="004C3AEA"/>
    <w:rsid w:val="004C484C"/>
    <w:rsid w:val="004C4E1A"/>
    <w:rsid w:val="004C51E0"/>
    <w:rsid w:val="004D1411"/>
    <w:rsid w:val="004D2E4C"/>
    <w:rsid w:val="004D6E3B"/>
    <w:rsid w:val="004E3085"/>
    <w:rsid w:val="004E3172"/>
    <w:rsid w:val="004E6762"/>
    <w:rsid w:val="004F60B2"/>
    <w:rsid w:val="00500A7F"/>
    <w:rsid w:val="00501132"/>
    <w:rsid w:val="00504647"/>
    <w:rsid w:val="00505B7E"/>
    <w:rsid w:val="00507CCD"/>
    <w:rsid w:val="00514AB2"/>
    <w:rsid w:val="00516831"/>
    <w:rsid w:val="00522866"/>
    <w:rsid w:val="0052664F"/>
    <w:rsid w:val="00530A72"/>
    <w:rsid w:val="005316D9"/>
    <w:rsid w:val="0053332D"/>
    <w:rsid w:val="0053686E"/>
    <w:rsid w:val="005376ED"/>
    <w:rsid w:val="0054087B"/>
    <w:rsid w:val="00542D30"/>
    <w:rsid w:val="0054373E"/>
    <w:rsid w:val="0054375B"/>
    <w:rsid w:val="005464C9"/>
    <w:rsid w:val="005465D5"/>
    <w:rsid w:val="00546768"/>
    <w:rsid w:val="00547F9F"/>
    <w:rsid w:val="00555D82"/>
    <w:rsid w:val="00560676"/>
    <w:rsid w:val="00561132"/>
    <w:rsid w:val="00570E21"/>
    <w:rsid w:val="00571B57"/>
    <w:rsid w:val="00571FCC"/>
    <w:rsid w:val="005748D4"/>
    <w:rsid w:val="00574AD8"/>
    <w:rsid w:val="00577CDF"/>
    <w:rsid w:val="005800AF"/>
    <w:rsid w:val="0058065A"/>
    <w:rsid w:val="00580EA0"/>
    <w:rsid w:val="0058135C"/>
    <w:rsid w:val="00582DDF"/>
    <w:rsid w:val="0058371A"/>
    <w:rsid w:val="005840E0"/>
    <w:rsid w:val="0058609A"/>
    <w:rsid w:val="00590391"/>
    <w:rsid w:val="0059096E"/>
    <w:rsid w:val="00591A13"/>
    <w:rsid w:val="00594672"/>
    <w:rsid w:val="00594F87"/>
    <w:rsid w:val="0059518A"/>
    <w:rsid w:val="005A1439"/>
    <w:rsid w:val="005A2ED9"/>
    <w:rsid w:val="005A4B24"/>
    <w:rsid w:val="005A59C2"/>
    <w:rsid w:val="005B2376"/>
    <w:rsid w:val="005B2A37"/>
    <w:rsid w:val="005B4025"/>
    <w:rsid w:val="005C3243"/>
    <w:rsid w:val="005C4E41"/>
    <w:rsid w:val="005D0063"/>
    <w:rsid w:val="005D5310"/>
    <w:rsid w:val="005D799C"/>
    <w:rsid w:val="005E0BCC"/>
    <w:rsid w:val="005E1846"/>
    <w:rsid w:val="005E5059"/>
    <w:rsid w:val="005E7C1E"/>
    <w:rsid w:val="005F1430"/>
    <w:rsid w:val="005F349E"/>
    <w:rsid w:val="005F3CF1"/>
    <w:rsid w:val="005F476C"/>
    <w:rsid w:val="005F523D"/>
    <w:rsid w:val="005F557D"/>
    <w:rsid w:val="005F6784"/>
    <w:rsid w:val="00601525"/>
    <w:rsid w:val="00601ACC"/>
    <w:rsid w:val="00602EA6"/>
    <w:rsid w:val="006139A9"/>
    <w:rsid w:val="00615014"/>
    <w:rsid w:val="00623096"/>
    <w:rsid w:val="00624EFC"/>
    <w:rsid w:val="0062616F"/>
    <w:rsid w:val="006272B7"/>
    <w:rsid w:val="006277F5"/>
    <w:rsid w:val="006300DE"/>
    <w:rsid w:val="00630CEE"/>
    <w:rsid w:val="00631794"/>
    <w:rsid w:val="00633133"/>
    <w:rsid w:val="006421B9"/>
    <w:rsid w:val="006456A7"/>
    <w:rsid w:val="00660B06"/>
    <w:rsid w:val="006614A3"/>
    <w:rsid w:val="00662BDB"/>
    <w:rsid w:val="00680846"/>
    <w:rsid w:val="006815CF"/>
    <w:rsid w:val="00683961"/>
    <w:rsid w:val="00686210"/>
    <w:rsid w:val="006908E1"/>
    <w:rsid w:val="00692206"/>
    <w:rsid w:val="00696A9D"/>
    <w:rsid w:val="00697D0F"/>
    <w:rsid w:val="006A2645"/>
    <w:rsid w:val="006A48C2"/>
    <w:rsid w:val="006A54FF"/>
    <w:rsid w:val="006B31A8"/>
    <w:rsid w:val="006B5194"/>
    <w:rsid w:val="006B6666"/>
    <w:rsid w:val="006C22FE"/>
    <w:rsid w:val="006C3CF3"/>
    <w:rsid w:val="006C6528"/>
    <w:rsid w:val="006D52D7"/>
    <w:rsid w:val="006E217B"/>
    <w:rsid w:val="006E301C"/>
    <w:rsid w:val="006E34E2"/>
    <w:rsid w:val="006F1DC9"/>
    <w:rsid w:val="006F7A12"/>
    <w:rsid w:val="0070089E"/>
    <w:rsid w:val="00702141"/>
    <w:rsid w:val="00702ECB"/>
    <w:rsid w:val="00705A36"/>
    <w:rsid w:val="0070791E"/>
    <w:rsid w:val="00712844"/>
    <w:rsid w:val="00714AEF"/>
    <w:rsid w:val="007155C5"/>
    <w:rsid w:val="00716D6B"/>
    <w:rsid w:val="00723766"/>
    <w:rsid w:val="00723D01"/>
    <w:rsid w:val="00723FA6"/>
    <w:rsid w:val="00724914"/>
    <w:rsid w:val="00733C28"/>
    <w:rsid w:val="007346F5"/>
    <w:rsid w:val="00734BA7"/>
    <w:rsid w:val="00741B5F"/>
    <w:rsid w:val="0074282C"/>
    <w:rsid w:val="0074436B"/>
    <w:rsid w:val="00744AED"/>
    <w:rsid w:val="00745EEC"/>
    <w:rsid w:val="00751963"/>
    <w:rsid w:val="00755BE2"/>
    <w:rsid w:val="007573AD"/>
    <w:rsid w:val="00762E46"/>
    <w:rsid w:val="00763A27"/>
    <w:rsid w:val="00763E69"/>
    <w:rsid w:val="007659D9"/>
    <w:rsid w:val="00767FF8"/>
    <w:rsid w:val="00772E42"/>
    <w:rsid w:val="007773D1"/>
    <w:rsid w:val="007855EC"/>
    <w:rsid w:val="00787CD3"/>
    <w:rsid w:val="00790F24"/>
    <w:rsid w:val="0079122D"/>
    <w:rsid w:val="00792E7A"/>
    <w:rsid w:val="007A1E8E"/>
    <w:rsid w:val="007B1E30"/>
    <w:rsid w:val="007B23A3"/>
    <w:rsid w:val="007C207F"/>
    <w:rsid w:val="007C2C77"/>
    <w:rsid w:val="007C6F70"/>
    <w:rsid w:val="007C7BF8"/>
    <w:rsid w:val="007D67AE"/>
    <w:rsid w:val="007E019E"/>
    <w:rsid w:val="007E2954"/>
    <w:rsid w:val="007E3858"/>
    <w:rsid w:val="007F04F2"/>
    <w:rsid w:val="007F1C76"/>
    <w:rsid w:val="007F3A92"/>
    <w:rsid w:val="007F70DB"/>
    <w:rsid w:val="00802481"/>
    <w:rsid w:val="00802679"/>
    <w:rsid w:val="00803353"/>
    <w:rsid w:val="00805D91"/>
    <w:rsid w:val="00806A01"/>
    <w:rsid w:val="00810051"/>
    <w:rsid w:val="00812DAF"/>
    <w:rsid w:val="00813C34"/>
    <w:rsid w:val="008204DF"/>
    <w:rsid w:val="00821689"/>
    <w:rsid w:val="0082247F"/>
    <w:rsid w:val="00824BFC"/>
    <w:rsid w:val="008304EE"/>
    <w:rsid w:val="00830CF0"/>
    <w:rsid w:val="00831CEF"/>
    <w:rsid w:val="00832B42"/>
    <w:rsid w:val="00833623"/>
    <w:rsid w:val="00835009"/>
    <w:rsid w:val="008362AD"/>
    <w:rsid w:val="008372F5"/>
    <w:rsid w:val="008423E5"/>
    <w:rsid w:val="00844BC9"/>
    <w:rsid w:val="00847C73"/>
    <w:rsid w:val="00850CF2"/>
    <w:rsid w:val="00854CF4"/>
    <w:rsid w:val="00860EF9"/>
    <w:rsid w:val="00870D33"/>
    <w:rsid w:val="00873D78"/>
    <w:rsid w:val="00882CF9"/>
    <w:rsid w:val="00882D5F"/>
    <w:rsid w:val="00884410"/>
    <w:rsid w:val="0088504D"/>
    <w:rsid w:val="00890695"/>
    <w:rsid w:val="0089578B"/>
    <w:rsid w:val="008973F3"/>
    <w:rsid w:val="008A2701"/>
    <w:rsid w:val="008A3742"/>
    <w:rsid w:val="008A5A67"/>
    <w:rsid w:val="008B6D75"/>
    <w:rsid w:val="008B7779"/>
    <w:rsid w:val="008C015E"/>
    <w:rsid w:val="008C0BC6"/>
    <w:rsid w:val="008D18C2"/>
    <w:rsid w:val="008D23AA"/>
    <w:rsid w:val="008D2F0B"/>
    <w:rsid w:val="008D5D4B"/>
    <w:rsid w:val="008D7055"/>
    <w:rsid w:val="008D7255"/>
    <w:rsid w:val="008E4CAC"/>
    <w:rsid w:val="008F175F"/>
    <w:rsid w:val="008F7AA2"/>
    <w:rsid w:val="00907CC5"/>
    <w:rsid w:val="00910410"/>
    <w:rsid w:val="00910AF2"/>
    <w:rsid w:val="009113CD"/>
    <w:rsid w:val="0091154A"/>
    <w:rsid w:val="009165E0"/>
    <w:rsid w:val="009177FF"/>
    <w:rsid w:val="00925341"/>
    <w:rsid w:val="00927FD8"/>
    <w:rsid w:val="0093033E"/>
    <w:rsid w:val="00935469"/>
    <w:rsid w:val="00945CBD"/>
    <w:rsid w:val="009475E3"/>
    <w:rsid w:val="009563B9"/>
    <w:rsid w:val="0096058F"/>
    <w:rsid w:val="00960943"/>
    <w:rsid w:val="00962B0C"/>
    <w:rsid w:val="009645AC"/>
    <w:rsid w:val="009657B3"/>
    <w:rsid w:val="00966F04"/>
    <w:rsid w:val="009777F2"/>
    <w:rsid w:val="00983ADC"/>
    <w:rsid w:val="0098693B"/>
    <w:rsid w:val="009878E1"/>
    <w:rsid w:val="00990DE3"/>
    <w:rsid w:val="00992BDB"/>
    <w:rsid w:val="0099309D"/>
    <w:rsid w:val="0099691C"/>
    <w:rsid w:val="009A0D49"/>
    <w:rsid w:val="009A7418"/>
    <w:rsid w:val="009A7978"/>
    <w:rsid w:val="009B4B74"/>
    <w:rsid w:val="009D0AE6"/>
    <w:rsid w:val="009E31ED"/>
    <w:rsid w:val="009E5C7E"/>
    <w:rsid w:val="009E6513"/>
    <w:rsid w:val="009E74CC"/>
    <w:rsid w:val="009F527E"/>
    <w:rsid w:val="00A010A3"/>
    <w:rsid w:val="00A01B44"/>
    <w:rsid w:val="00A03823"/>
    <w:rsid w:val="00A04DAF"/>
    <w:rsid w:val="00A10EC9"/>
    <w:rsid w:val="00A154CC"/>
    <w:rsid w:val="00A15580"/>
    <w:rsid w:val="00A16366"/>
    <w:rsid w:val="00A16DD3"/>
    <w:rsid w:val="00A17496"/>
    <w:rsid w:val="00A175B0"/>
    <w:rsid w:val="00A2012E"/>
    <w:rsid w:val="00A2125A"/>
    <w:rsid w:val="00A219E1"/>
    <w:rsid w:val="00A32874"/>
    <w:rsid w:val="00A342C0"/>
    <w:rsid w:val="00A3449C"/>
    <w:rsid w:val="00A36F19"/>
    <w:rsid w:val="00A44D19"/>
    <w:rsid w:val="00A46CED"/>
    <w:rsid w:val="00A47298"/>
    <w:rsid w:val="00A47A7B"/>
    <w:rsid w:val="00A47BCF"/>
    <w:rsid w:val="00A647DE"/>
    <w:rsid w:val="00A702E9"/>
    <w:rsid w:val="00A73B3D"/>
    <w:rsid w:val="00A75386"/>
    <w:rsid w:val="00A81B43"/>
    <w:rsid w:val="00A822E3"/>
    <w:rsid w:val="00A8703B"/>
    <w:rsid w:val="00A876EA"/>
    <w:rsid w:val="00A95A1A"/>
    <w:rsid w:val="00AA08D4"/>
    <w:rsid w:val="00AA09BA"/>
    <w:rsid w:val="00AB11AE"/>
    <w:rsid w:val="00AB2B27"/>
    <w:rsid w:val="00AB4E23"/>
    <w:rsid w:val="00AB6992"/>
    <w:rsid w:val="00AB6ED5"/>
    <w:rsid w:val="00AC0570"/>
    <w:rsid w:val="00AC09A1"/>
    <w:rsid w:val="00AC3992"/>
    <w:rsid w:val="00AC67F2"/>
    <w:rsid w:val="00AC7DC3"/>
    <w:rsid w:val="00AD2EAE"/>
    <w:rsid w:val="00AD3EC3"/>
    <w:rsid w:val="00AE1D39"/>
    <w:rsid w:val="00AE2495"/>
    <w:rsid w:val="00AE4B3A"/>
    <w:rsid w:val="00AE7426"/>
    <w:rsid w:val="00AF05B1"/>
    <w:rsid w:val="00AF33FB"/>
    <w:rsid w:val="00AF58B5"/>
    <w:rsid w:val="00AF642A"/>
    <w:rsid w:val="00AF67CB"/>
    <w:rsid w:val="00B06928"/>
    <w:rsid w:val="00B0701A"/>
    <w:rsid w:val="00B07A5D"/>
    <w:rsid w:val="00B1174F"/>
    <w:rsid w:val="00B1328C"/>
    <w:rsid w:val="00B15F53"/>
    <w:rsid w:val="00B2278F"/>
    <w:rsid w:val="00B24024"/>
    <w:rsid w:val="00B24DFB"/>
    <w:rsid w:val="00B27008"/>
    <w:rsid w:val="00B30696"/>
    <w:rsid w:val="00B31201"/>
    <w:rsid w:val="00B3639C"/>
    <w:rsid w:val="00B42C59"/>
    <w:rsid w:val="00B42E3D"/>
    <w:rsid w:val="00B45381"/>
    <w:rsid w:val="00B503D8"/>
    <w:rsid w:val="00B52FFF"/>
    <w:rsid w:val="00B5345D"/>
    <w:rsid w:val="00B55431"/>
    <w:rsid w:val="00B55B89"/>
    <w:rsid w:val="00B5620D"/>
    <w:rsid w:val="00B56B35"/>
    <w:rsid w:val="00B5729D"/>
    <w:rsid w:val="00B57B45"/>
    <w:rsid w:val="00B62305"/>
    <w:rsid w:val="00B64E47"/>
    <w:rsid w:val="00B65C70"/>
    <w:rsid w:val="00B7153E"/>
    <w:rsid w:val="00B721AD"/>
    <w:rsid w:val="00B7526E"/>
    <w:rsid w:val="00B7763D"/>
    <w:rsid w:val="00B80C78"/>
    <w:rsid w:val="00B85432"/>
    <w:rsid w:val="00B864D3"/>
    <w:rsid w:val="00B931E3"/>
    <w:rsid w:val="00B951E7"/>
    <w:rsid w:val="00B976BD"/>
    <w:rsid w:val="00B9780D"/>
    <w:rsid w:val="00BA24A0"/>
    <w:rsid w:val="00BB16ED"/>
    <w:rsid w:val="00BB2524"/>
    <w:rsid w:val="00BB4BCC"/>
    <w:rsid w:val="00BB64CC"/>
    <w:rsid w:val="00BB6551"/>
    <w:rsid w:val="00BC0306"/>
    <w:rsid w:val="00BC15F5"/>
    <w:rsid w:val="00BC4E1C"/>
    <w:rsid w:val="00BC5674"/>
    <w:rsid w:val="00BE273C"/>
    <w:rsid w:val="00BE3B6F"/>
    <w:rsid w:val="00BE5209"/>
    <w:rsid w:val="00BE6E33"/>
    <w:rsid w:val="00BF2634"/>
    <w:rsid w:val="00BF2D3F"/>
    <w:rsid w:val="00BF4A13"/>
    <w:rsid w:val="00BF4C52"/>
    <w:rsid w:val="00BF60F8"/>
    <w:rsid w:val="00C04A63"/>
    <w:rsid w:val="00C057F3"/>
    <w:rsid w:val="00C062FC"/>
    <w:rsid w:val="00C07B5B"/>
    <w:rsid w:val="00C10D73"/>
    <w:rsid w:val="00C11523"/>
    <w:rsid w:val="00C119B5"/>
    <w:rsid w:val="00C12688"/>
    <w:rsid w:val="00C13F31"/>
    <w:rsid w:val="00C17312"/>
    <w:rsid w:val="00C25115"/>
    <w:rsid w:val="00C30401"/>
    <w:rsid w:val="00C31A81"/>
    <w:rsid w:val="00C322A3"/>
    <w:rsid w:val="00C337AE"/>
    <w:rsid w:val="00C33A0E"/>
    <w:rsid w:val="00C35C94"/>
    <w:rsid w:val="00C42593"/>
    <w:rsid w:val="00C5795F"/>
    <w:rsid w:val="00C57DA6"/>
    <w:rsid w:val="00C62D16"/>
    <w:rsid w:val="00C63A68"/>
    <w:rsid w:val="00C6561B"/>
    <w:rsid w:val="00C66F2D"/>
    <w:rsid w:val="00C706ED"/>
    <w:rsid w:val="00C75536"/>
    <w:rsid w:val="00C75763"/>
    <w:rsid w:val="00C77617"/>
    <w:rsid w:val="00C81C04"/>
    <w:rsid w:val="00C82423"/>
    <w:rsid w:val="00C8553C"/>
    <w:rsid w:val="00C865C7"/>
    <w:rsid w:val="00C903C2"/>
    <w:rsid w:val="00C94619"/>
    <w:rsid w:val="00C9730F"/>
    <w:rsid w:val="00C9748E"/>
    <w:rsid w:val="00C9765D"/>
    <w:rsid w:val="00C97D7B"/>
    <w:rsid w:val="00CA0BE2"/>
    <w:rsid w:val="00CA4901"/>
    <w:rsid w:val="00CA5522"/>
    <w:rsid w:val="00CA6276"/>
    <w:rsid w:val="00CC0ACC"/>
    <w:rsid w:val="00CC0E5A"/>
    <w:rsid w:val="00CD160D"/>
    <w:rsid w:val="00CD19CE"/>
    <w:rsid w:val="00CD401D"/>
    <w:rsid w:val="00CD7052"/>
    <w:rsid w:val="00CD77FD"/>
    <w:rsid w:val="00CE0AB8"/>
    <w:rsid w:val="00CE2721"/>
    <w:rsid w:val="00CE3C64"/>
    <w:rsid w:val="00CE582C"/>
    <w:rsid w:val="00CF2B72"/>
    <w:rsid w:val="00CF465A"/>
    <w:rsid w:val="00CF4F71"/>
    <w:rsid w:val="00D05C30"/>
    <w:rsid w:val="00D0623B"/>
    <w:rsid w:val="00D11EA5"/>
    <w:rsid w:val="00D1400A"/>
    <w:rsid w:val="00D160DB"/>
    <w:rsid w:val="00D21A0B"/>
    <w:rsid w:val="00D2419D"/>
    <w:rsid w:val="00D25203"/>
    <w:rsid w:val="00D2525F"/>
    <w:rsid w:val="00D305A4"/>
    <w:rsid w:val="00D30763"/>
    <w:rsid w:val="00D42BBD"/>
    <w:rsid w:val="00D5219F"/>
    <w:rsid w:val="00D529CD"/>
    <w:rsid w:val="00D53DEE"/>
    <w:rsid w:val="00D56175"/>
    <w:rsid w:val="00D5710D"/>
    <w:rsid w:val="00D611AF"/>
    <w:rsid w:val="00D620AC"/>
    <w:rsid w:val="00D75372"/>
    <w:rsid w:val="00D76D27"/>
    <w:rsid w:val="00D779B4"/>
    <w:rsid w:val="00D779C6"/>
    <w:rsid w:val="00D84B1C"/>
    <w:rsid w:val="00D85AD0"/>
    <w:rsid w:val="00D90591"/>
    <w:rsid w:val="00D91743"/>
    <w:rsid w:val="00D976FE"/>
    <w:rsid w:val="00DA2978"/>
    <w:rsid w:val="00DA4BF5"/>
    <w:rsid w:val="00DA76F8"/>
    <w:rsid w:val="00DB028D"/>
    <w:rsid w:val="00DB14ED"/>
    <w:rsid w:val="00DB4FE4"/>
    <w:rsid w:val="00DB64E8"/>
    <w:rsid w:val="00DB6EE9"/>
    <w:rsid w:val="00DC2466"/>
    <w:rsid w:val="00DC6EFD"/>
    <w:rsid w:val="00DC7391"/>
    <w:rsid w:val="00DD0E24"/>
    <w:rsid w:val="00DD144A"/>
    <w:rsid w:val="00DD399A"/>
    <w:rsid w:val="00DD516C"/>
    <w:rsid w:val="00DD5DE3"/>
    <w:rsid w:val="00DD6626"/>
    <w:rsid w:val="00DD7B03"/>
    <w:rsid w:val="00DE1513"/>
    <w:rsid w:val="00DE1604"/>
    <w:rsid w:val="00DE46C7"/>
    <w:rsid w:val="00DE472C"/>
    <w:rsid w:val="00DE6EAE"/>
    <w:rsid w:val="00DF41CC"/>
    <w:rsid w:val="00DF7B56"/>
    <w:rsid w:val="00E01BA6"/>
    <w:rsid w:val="00E10665"/>
    <w:rsid w:val="00E10A66"/>
    <w:rsid w:val="00E20727"/>
    <w:rsid w:val="00E20EB9"/>
    <w:rsid w:val="00E23B44"/>
    <w:rsid w:val="00E270E3"/>
    <w:rsid w:val="00E50DF8"/>
    <w:rsid w:val="00E60710"/>
    <w:rsid w:val="00E60736"/>
    <w:rsid w:val="00E63840"/>
    <w:rsid w:val="00E64416"/>
    <w:rsid w:val="00E64515"/>
    <w:rsid w:val="00E7341C"/>
    <w:rsid w:val="00E8273D"/>
    <w:rsid w:val="00E8289C"/>
    <w:rsid w:val="00E830C4"/>
    <w:rsid w:val="00E85DF4"/>
    <w:rsid w:val="00E866F3"/>
    <w:rsid w:val="00E8681A"/>
    <w:rsid w:val="00E9136F"/>
    <w:rsid w:val="00E914DB"/>
    <w:rsid w:val="00E92830"/>
    <w:rsid w:val="00EA2554"/>
    <w:rsid w:val="00EA2B0D"/>
    <w:rsid w:val="00EB12F0"/>
    <w:rsid w:val="00EB3790"/>
    <w:rsid w:val="00EB4157"/>
    <w:rsid w:val="00EC4EA2"/>
    <w:rsid w:val="00EC69D1"/>
    <w:rsid w:val="00ED26AB"/>
    <w:rsid w:val="00ED4257"/>
    <w:rsid w:val="00EE1F94"/>
    <w:rsid w:val="00EE76E9"/>
    <w:rsid w:val="00EF4B1B"/>
    <w:rsid w:val="00F146DD"/>
    <w:rsid w:val="00F16D99"/>
    <w:rsid w:val="00F21340"/>
    <w:rsid w:val="00F21FFA"/>
    <w:rsid w:val="00F24207"/>
    <w:rsid w:val="00F271E0"/>
    <w:rsid w:val="00F3181C"/>
    <w:rsid w:val="00F32924"/>
    <w:rsid w:val="00F367F8"/>
    <w:rsid w:val="00F37807"/>
    <w:rsid w:val="00F4001D"/>
    <w:rsid w:val="00F4342C"/>
    <w:rsid w:val="00F439B3"/>
    <w:rsid w:val="00F5266C"/>
    <w:rsid w:val="00F56543"/>
    <w:rsid w:val="00F6079B"/>
    <w:rsid w:val="00F60A43"/>
    <w:rsid w:val="00F622C6"/>
    <w:rsid w:val="00F6516C"/>
    <w:rsid w:val="00F65E18"/>
    <w:rsid w:val="00F7101E"/>
    <w:rsid w:val="00F7270C"/>
    <w:rsid w:val="00F758AB"/>
    <w:rsid w:val="00F76D83"/>
    <w:rsid w:val="00F80249"/>
    <w:rsid w:val="00F81031"/>
    <w:rsid w:val="00F81067"/>
    <w:rsid w:val="00F849D8"/>
    <w:rsid w:val="00F8649B"/>
    <w:rsid w:val="00F868F4"/>
    <w:rsid w:val="00F9314C"/>
    <w:rsid w:val="00F9533C"/>
    <w:rsid w:val="00FA13AC"/>
    <w:rsid w:val="00FA3F51"/>
    <w:rsid w:val="00FB3DA9"/>
    <w:rsid w:val="00FB4BBE"/>
    <w:rsid w:val="00FC21E3"/>
    <w:rsid w:val="00FC49FE"/>
    <w:rsid w:val="00FD53A0"/>
    <w:rsid w:val="00FE21B9"/>
    <w:rsid w:val="00FE4689"/>
    <w:rsid w:val="00FE4AEC"/>
    <w:rsid w:val="00FE4B53"/>
    <w:rsid w:val="00FE5A7D"/>
    <w:rsid w:val="00FE6FE9"/>
    <w:rsid w:val="00FF3825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AB68F86"/>
  <w15:docId w15:val="{A91580C5-28EB-492A-8550-382B3439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16D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16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B3E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B3EC6"/>
    <w:rPr>
      <w:rFonts w:eastAsiaTheme="minorEastAsia"/>
      <w:lang w:eastAsia="pt-BR"/>
    </w:rPr>
  </w:style>
  <w:style w:type="paragraph" w:customStyle="1" w:styleId="NormalArial">
    <w:name w:val="Normal + Arial"/>
    <w:aliases w:val="12 pt"/>
    <w:basedOn w:val="Normal"/>
    <w:rsid w:val="006F1D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E30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2E300A"/>
    <w:rPr>
      <w:rFonts w:eastAsiaTheme="minorEastAsia"/>
      <w:lang w:eastAsia="pt-BR"/>
    </w:rPr>
  </w:style>
  <w:style w:type="character" w:customStyle="1" w:styleId="lblpreto1">
    <w:name w:val="lblpreto1"/>
    <w:basedOn w:val="Fontepargpadro"/>
    <w:rsid w:val="002E300A"/>
    <w:rPr>
      <w:rFonts w:ascii="Verdana" w:hAnsi="Verdana" w:hint="default"/>
      <w:color w:val="000000"/>
      <w:sz w:val="20"/>
      <w:szCs w:val="20"/>
    </w:rPr>
  </w:style>
  <w:style w:type="paragraph" w:customStyle="1" w:styleId="Alnea">
    <w:name w:val="Alínea"/>
    <w:basedOn w:val="Normal"/>
    <w:rsid w:val="002E300A"/>
    <w:pPr>
      <w:widowControl w:val="0"/>
      <w:spacing w:before="200" w:after="0" w:line="200" w:lineRule="exact"/>
      <w:ind w:left="518"/>
      <w:jc w:val="both"/>
    </w:pPr>
    <w:rPr>
      <w:rFonts w:ascii="Arial" w:eastAsia="Times New Roman" w:hAnsi="Arial" w:cs="Times New Roman"/>
      <w:sz w:val="20"/>
      <w:szCs w:val="20"/>
    </w:rPr>
  </w:style>
  <w:style w:type="paragraph" w:styleId="Lista2">
    <w:name w:val="List 2"/>
    <w:basedOn w:val="Normal"/>
    <w:unhideWhenUsed/>
    <w:rsid w:val="002E300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030410"/>
  </w:style>
  <w:style w:type="paragraph" w:customStyle="1" w:styleId="subttulo">
    <w:name w:val="subtítulo"/>
    <w:basedOn w:val="Normal"/>
    <w:rsid w:val="00F849D8"/>
    <w:pPr>
      <w:spacing w:after="0" w:line="360" w:lineRule="auto"/>
      <w:jc w:val="both"/>
    </w:pPr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textoprincipal">
    <w:name w:val="textoprincipal"/>
    <w:basedOn w:val="Normal"/>
    <w:rsid w:val="003C6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134D"/>
    <w:rPr>
      <w:b/>
      <w:bCs/>
    </w:rPr>
  </w:style>
  <w:style w:type="character" w:customStyle="1" w:styleId="image-wrapper">
    <w:name w:val="image-wrapper"/>
    <w:basedOn w:val="Fontepargpadro"/>
    <w:rsid w:val="00DD516C"/>
  </w:style>
  <w:style w:type="paragraph" w:styleId="Legenda">
    <w:name w:val="caption"/>
    <w:basedOn w:val="Normal"/>
    <w:next w:val="Normal"/>
    <w:uiPriority w:val="35"/>
    <w:unhideWhenUsed/>
    <w:qFormat/>
    <w:rsid w:val="00144A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B16ED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BB16E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BB16ED"/>
    <w:pPr>
      <w:spacing w:after="100"/>
      <w:ind w:left="220"/>
    </w:pPr>
  </w:style>
  <w:style w:type="paragraph" w:styleId="Lista">
    <w:name w:val="List"/>
    <w:basedOn w:val="Normal"/>
    <w:uiPriority w:val="99"/>
    <w:unhideWhenUsed/>
    <w:rsid w:val="00B2278F"/>
    <w:pPr>
      <w:ind w:left="283" w:hanging="283"/>
      <w:contextualSpacing/>
    </w:pPr>
  </w:style>
  <w:style w:type="paragraph" w:styleId="Listadecontinuao2">
    <w:name w:val="List Continue 2"/>
    <w:basedOn w:val="Normal"/>
    <w:rsid w:val="00A8703B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extodenotaderodap">
    <w:name w:val="footnote text"/>
    <w:basedOn w:val="Normal"/>
    <w:link w:val="TextodenotaderodapChar"/>
    <w:rsid w:val="008D2F0B"/>
    <w:pPr>
      <w:suppressAutoHyphens/>
      <w:spacing w:before="120" w:after="0" w:line="240" w:lineRule="auto"/>
      <w:jc w:val="both"/>
    </w:pPr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TextodenotaderodapChar">
    <w:name w:val="Texto de nota de rodapé Char"/>
    <w:basedOn w:val="Fontepargpadro"/>
    <w:link w:val="Textodenotaderodap"/>
    <w:rsid w:val="008D2F0B"/>
    <w:rPr>
      <w:rFonts w:ascii="Arial" w:eastAsia="Times New Roman" w:hAnsi="Arial" w:cs="Times New Roman"/>
      <w:sz w:val="16"/>
      <w:szCs w:val="20"/>
      <w:lang w:val="x-none" w:eastAsia="ar-SA"/>
    </w:rPr>
  </w:style>
  <w:style w:type="character" w:styleId="TextodoEspaoReservado">
    <w:name w:val="Placeholder Text"/>
    <w:basedOn w:val="Fontepargpadro"/>
    <w:uiPriority w:val="99"/>
    <w:semiHidden/>
    <w:rsid w:val="00F329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662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1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121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366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94925">
          <w:marLeft w:val="0"/>
          <w:marRight w:val="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265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3232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mm@amm.org.br" TargetMode="External"/><Relationship Id="rId2" Type="http://schemas.openxmlformats.org/officeDocument/2006/relationships/hyperlink" Target="http://www.amm.org.br" TargetMode="External"/><Relationship Id="rId1" Type="http://schemas.openxmlformats.org/officeDocument/2006/relationships/image" Target="media/image2.png"/><Relationship Id="rId5" Type="http://schemas.openxmlformats.org/officeDocument/2006/relationships/hyperlink" Target="mailto:amm@amm.org.br" TargetMode="External"/><Relationship Id="rId4" Type="http://schemas.openxmlformats.org/officeDocument/2006/relationships/hyperlink" Target="http://www.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6BAE1-2545-417B-93F9-A60DF8521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132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Usuário do Windows</cp:lastModifiedBy>
  <cp:revision>16</cp:revision>
  <cp:lastPrinted>2021-04-22T20:45:00Z</cp:lastPrinted>
  <dcterms:created xsi:type="dcterms:W3CDTF">2020-04-24T19:23:00Z</dcterms:created>
  <dcterms:modified xsi:type="dcterms:W3CDTF">2021-08-05T15:49:00Z</dcterms:modified>
</cp:coreProperties>
</file>